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C5B" w14:textId="77777777" w:rsidR="005A556C" w:rsidRPr="005A556C" w:rsidRDefault="005A556C" w:rsidP="005A55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2A507B3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608D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2025334C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4E2DB935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57A691" w14:textId="023B1E97" w:rsidR="005A556C" w:rsidRPr="00203575" w:rsidRDefault="005A556C" w:rsidP="0020357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7B4895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EC23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DEB6E" w14:textId="7A5F70FF" w:rsidR="005A556C" w:rsidRPr="00203575" w:rsidRDefault="005A556C" w:rsidP="005A556C">
      <w:pPr>
        <w:pStyle w:val="a7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.2020 № 12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3F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0B5DC43D" w14:textId="77777777" w:rsidR="00183729" w:rsidRPr="00203575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5A14896B" w14:textId="3BD5CE4A" w:rsidR="00DB3F31" w:rsidRPr="00DB3F31" w:rsidRDefault="00501C29" w:rsidP="00DB3F3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F31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</w:t>
      </w:r>
      <w:r w:rsidR="00EE0C27" w:rsidRPr="00DB3F31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9657DD" w:rsidRPr="00DB3F31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Молжаниновский в городе Москве</w:t>
      </w:r>
      <w:r w:rsidR="00EE0C27" w:rsidRPr="00DB3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F31" w:rsidRPr="00DB3F31">
        <w:rPr>
          <w:rFonts w:ascii="Times New Roman" w:hAnsi="Times New Roman" w:cs="Times New Roman"/>
          <w:b/>
          <w:bCs/>
          <w:sz w:val="28"/>
          <w:szCs w:val="28"/>
        </w:rPr>
        <w:t>Министру обороны Российской Федерации Шойгу С.К.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передач</w:t>
      </w:r>
      <w:r w:rsid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Москву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нежилых 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помещений по адресу: Москва, </w:t>
      </w:r>
      <w:r w:rsidR="00DB3F31" w:rsidRPr="00DB3F31">
        <w:rPr>
          <w:rFonts w:ascii="Times New Roman" w:hAnsi="Times New Roman" w:cs="Times New Roman"/>
          <w:b/>
          <w:bCs/>
          <w:sz w:val="28"/>
          <w:szCs w:val="28"/>
        </w:rPr>
        <w:t>ул. Синявинская, 11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DB3F31" w:rsidRPr="00DB3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 размещения в них социальных объектов</w:t>
      </w:r>
    </w:p>
    <w:p w14:paraId="7DFBFFBA" w14:textId="77777777" w:rsidR="00DB3F31" w:rsidRPr="00DB3F31" w:rsidRDefault="00DB3F31" w:rsidP="00DB3F3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39108" w14:textId="49866B01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DB3F31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Pr="00DB3F31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Молжаниновский в городе Москве решил:</w:t>
      </w:r>
    </w:p>
    <w:p w14:paraId="79200826" w14:textId="1401275B" w:rsidR="00DB3F31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="004C3859" w:rsidRPr="00DB3F31">
        <w:rPr>
          <w:rFonts w:ascii="Times New Roman" w:hAnsi="Times New Roman" w:cs="Times New Roman"/>
          <w:sz w:val="28"/>
          <w:szCs w:val="28"/>
        </w:rPr>
        <w:t>обращение</w:t>
      </w:r>
      <w:r w:rsidR="005F5B05" w:rsidRPr="00DB3F31">
        <w:rPr>
          <w:rFonts w:ascii="Times New Roman" w:hAnsi="Times New Roman" w:cs="Times New Roman"/>
          <w:sz w:val="28"/>
          <w:szCs w:val="28"/>
        </w:rPr>
        <w:t xml:space="preserve"> </w:t>
      </w:r>
      <w:r w:rsidR="003E3A03" w:rsidRPr="00DB3F3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="00DB3F31" w:rsidRPr="00DB3F31">
        <w:rPr>
          <w:rFonts w:ascii="Times New Roman" w:hAnsi="Times New Roman" w:cs="Times New Roman"/>
          <w:sz w:val="28"/>
          <w:szCs w:val="28"/>
        </w:rPr>
        <w:t>Министру обороны Российской Федерации Шойгу С.К.</w:t>
      </w:r>
      <w:r w:rsidR="00DB3F31" w:rsidRPr="00DB3F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передач</w:t>
      </w:r>
      <w:r w:rsidR="00DB3F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DB3F31" w:rsidRPr="00DB3F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Москву нежилых помещений по адресу: Москва, </w:t>
      </w:r>
      <w:r w:rsidR="00DB3F31" w:rsidRPr="00DB3F31">
        <w:rPr>
          <w:rFonts w:ascii="Times New Roman" w:hAnsi="Times New Roman" w:cs="Times New Roman"/>
          <w:sz w:val="28"/>
          <w:szCs w:val="28"/>
        </w:rPr>
        <w:t>ул.</w:t>
      </w:r>
      <w:r w:rsidR="00DB3F31">
        <w:rPr>
          <w:rFonts w:ascii="Times New Roman" w:hAnsi="Times New Roman" w:cs="Times New Roman"/>
          <w:sz w:val="28"/>
          <w:szCs w:val="28"/>
        </w:rPr>
        <w:t> </w:t>
      </w:r>
      <w:r w:rsidR="00DB3F31" w:rsidRPr="00DB3F31">
        <w:rPr>
          <w:rFonts w:ascii="Times New Roman" w:hAnsi="Times New Roman" w:cs="Times New Roman"/>
          <w:sz w:val="28"/>
          <w:szCs w:val="28"/>
        </w:rPr>
        <w:t>Синявинская, 11</w:t>
      </w:r>
      <w:r w:rsidR="00DB3F31" w:rsidRPr="00DB3F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целью размещения в них социальных объектов</w:t>
      </w:r>
      <w:r w:rsidR="00FC03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D29FF78" w14:textId="4B8D26E6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2.</w:t>
      </w:r>
      <w:r w:rsidR="00203575" w:rsidRPr="00DB3F31">
        <w:rPr>
          <w:rFonts w:ascii="Times New Roman" w:hAnsi="Times New Roman" w:cs="Times New Roman"/>
          <w:sz w:val="28"/>
          <w:szCs w:val="28"/>
        </w:rPr>
        <w:t> </w:t>
      </w:r>
      <w:r w:rsidRPr="00DB3F31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F3A68C6" w14:textId="56D7576F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3ED24707" w14:textId="164FFB0D" w:rsidR="00501C29" w:rsidRPr="00DB3F31" w:rsidRDefault="00501C29" w:rsidP="00DB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31">
        <w:rPr>
          <w:rFonts w:ascii="Times New Roman" w:hAnsi="Times New Roman" w:cs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23FB9BE1" w14:textId="77777777" w:rsidR="00501C29" w:rsidRPr="00DB3F31" w:rsidRDefault="00501C29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7D365" w14:textId="77777777" w:rsidR="00215950" w:rsidRPr="00DB3F31" w:rsidRDefault="00215950" w:rsidP="00DB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57634" w14:textId="7777777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5E45852" w14:textId="6388629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Молжаниновский в городе Москве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>А.М. Шинкаренко</w:t>
      </w:r>
    </w:p>
    <w:sectPr w:rsidR="00501C29" w:rsidRPr="002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36884"/>
    <w:rsid w:val="00147242"/>
    <w:rsid w:val="00154378"/>
    <w:rsid w:val="00183729"/>
    <w:rsid w:val="00203575"/>
    <w:rsid w:val="00215950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96F3B"/>
    <w:rsid w:val="005A556C"/>
    <w:rsid w:val="005B286D"/>
    <w:rsid w:val="005B29FD"/>
    <w:rsid w:val="005F5B05"/>
    <w:rsid w:val="0065696D"/>
    <w:rsid w:val="006F430D"/>
    <w:rsid w:val="007608D4"/>
    <w:rsid w:val="00764B3B"/>
    <w:rsid w:val="00843139"/>
    <w:rsid w:val="00892084"/>
    <w:rsid w:val="008B4706"/>
    <w:rsid w:val="008B5B9E"/>
    <w:rsid w:val="008C28EB"/>
    <w:rsid w:val="008E5388"/>
    <w:rsid w:val="008F37D5"/>
    <w:rsid w:val="00913092"/>
    <w:rsid w:val="00933184"/>
    <w:rsid w:val="00960414"/>
    <w:rsid w:val="009657DD"/>
    <w:rsid w:val="00A17148"/>
    <w:rsid w:val="00A82B62"/>
    <w:rsid w:val="00B04375"/>
    <w:rsid w:val="00B16868"/>
    <w:rsid w:val="00B71A78"/>
    <w:rsid w:val="00BA239E"/>
    <w:rsid w:val="00BC23E7"/>
    <w:rsid w:val="00C2658C"/>
    <w:rsid w:val="00C54174"/>
    <w:rsid w:val="00C67220"/>
    <w:rsid w:val="00CD2CD3"/>
    <w:rsid w:val="00D04F86"/>
    <w:rsid w:val="00D21147"/>
    <w:rsid w:val="00DA75EC"/>
    <w:rsid w:val="00DB3F31"/>
    <w:rsid w:val="00DC422A"/>
    <w:rsid w:val="00EC516F"/>
    <w:rsid w:val="00EE0C27"/>
    <w:rsid w:val="00FA554D"/>
    <w:rsid w:val="00FC03A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295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A5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56C"/>
  </w:style>
  <w:style w:type="character" w:styleId="ad">
    <w:name w:val="Strong"/>
    <w:basedOn w:val="a0"/>
    <w:uiPriority w:val="22"/>
    <w:qFormat/>
    <w:rsid w:val="005A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4</cp:revision>
  <cp:lastPrinted>2020-01-22T10:19:00Z</cp:lastPrinted>
  <dcterms:created xsi:type="dcterms:W3CDTF">2020-06-29T08:08:00Z</dcterms:created>
  <dcterms:modified xsi:type="dcterms:W3CDTF">2020-06-29T08:16:00Z</dcterms:modified>
</cp:coreProperties>
</file>